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注销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劳务派遣</w:t>
      </w:r>
      <w:r>
        <w:rPr>
          <w:rFonts w:hint="eastAsia" w:ascii="方正小标宋_GBK" w:hAnsi="华文中宋" w:eastAsia="方正小标宋_GBK"/>
          <w:sz w:val="44"/>
          <w:szCs w:val="44"/>
        </w:rPr>
        <w:t>行政许可决定书</w:t>
      </w: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渡人社遣注字〔202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被通知人（公司名称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）：重庆鑫盛顺人力资源服务有限公司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地址（住址）：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重庆市大渡口区春晖路街道松青路1011号裙楼负2-58号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法定代表人（负责人）：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你公司《劳务派遣经营许可证》有效期已于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日届满，你公司未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按法定要求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申请延续。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根据《劳务派遣行政许可实施办法》第二十六条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第（一）项之规定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，本机关决定：依法注销你公司劳务派遣行政许可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劳务派遣经营许可证编码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>5001042021008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前已存在的劳务派遣业务，可在充分保障派遣员工及用工单位权益的前提下，继续经营至劳务派遣协议期满。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后，未经许可不得开展新的劳务派遣业务。如有无证经营情形，将依法查处。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请你公司按照国家相关法律法规规定，向市场监管部门申请办理经营范围变更事项。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人力资源和社会保障局</w:t>
      </w:r>
    </w:p>
    <w:p>
      <w:pPr>
        <w:snapToGrid w:val="0"/>
        <w:spacing w:line="620" w:lineRule="exact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jQ2NDA3YjA3ZGNkZWJjNTVjMTY5YTJmYzNiY2QifQ=="/>
  </w:docVars>
  <w:rsids>
    <w:rsidRoot w:val="00E83DF7"/>
    <w:rsid w:val="000119EA"/>
    <w:rsid w:val="00111B85"/>
    <w:rsid w:val="00240C34"/>
    <w:rsid w:val="0025242E"/>
    <w:rsid w:val="00303F4E"/>
    <w:rsid w:val="00335B3B"/>
    <w:rsid w:val="003E5A60"/>
    <w:rsid w:val="004369F9"/>
    <w:rsid w:val="005B7A41"/>
    <w:rsid w:val="006B748D"/>
    <w:rsid w:val="00756461"/>
    <w:rsid w:val="00841C2B"/>
    <w:rsid w:val="008B231F"/>
    <w:rsid w:val="00953E8A"/>
    <w:rsid w:val="00A36455"/>
    <w:rsid w:val="00B226F8"/>
    <w:rsid w:val="00CB0EF6"/>
    <w:rsid w:val="00E76602"/>
    <w:rsid w:val="00E83DF7"/>
    <w:rsid w:val="00E910CC"/>
    <w:rsid w:val="00EA7D1B"/>
    <w:rsid w:val="00F34C10"/>
    <w:rsid w:val="00F34E15"/>
    <w:rsid w:val="00F66B14"/>
    <w:rsid w:val="01A62E95"/>
    <w:rsid w:val="059367DB"/>
    <w:rsid w:val="0C824D50"/>
    <w:rsid w:val="1C4C2904"/>
    <w:rsid w:val="20D61F34"/>
    <w:rsid w:val="2ECE4A1C"/>
    <w:rsid w:val="31CC069D"/>
    <w:rsid w:val="36CF376A"/>
    <w:rsid w:val="44595528"/>
    <w:rsid w:val="4DD76D6F"/>
    <w:rsid w:val="4EBD1DE2"/>
    <w:rsid w:val="69391644"/>
    <w:rsid w:val="69C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346</Words>
  <Characters>377</Characters>
  <Lines>4</Lines>
  <Paragraphs>1</Paragraphs>
  <TotalTime>2</TotalTime>
  <ScaleCrop>false</ScaleCrop>
  <LinksUpToDate>false</LinksUpToDate>
  <CharactersWithSpaces>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ldzc003</dc:creator>
  <cp:lastModifiedBy>石上花间</cp:lastModifiedBy>
  <cp:lastPrinted>2023-02-21T06:17:00Z</cp:lastPrinted>
  <dcterms:modified xsi:type="dcterms:W3CDTF">2024-07-22T07:48:37Z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31AC301B9D5548D9A88EE0D00198CB3B</vt:lpwstr>
  </property>
</Properties>
</file>